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 Saint Jean-Baptiste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Saint Jean-Baptiste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§120. SAINT JEAN-BAPTISTE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