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§12952. Taxidermy;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§12952. Taxidermy;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§12952. TAXIDERMY;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