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Labeling shellfish</w:t>
      </w:r>
    </w:p>
    <w:p>
      <w:pPr>
        <w:jc w:val="both"/>
        <w:spacing w:before="100" w:after="100"/>
        <w:ind w:start="360"/>
        <w:ind w:firstLine="360"/>
      </w:pPr>
      <w:r>
        <w:rPr/>
      </w:r>
      <w:r>
        <w:rPr/>
      </w:r>
      <w:r>
        <w:t xml:space="preserve">A person who is authorized to hold or possess shellfish under </w:t>
      </w:r>
      <w:r>
        <w:t>chapter 623</w:t>
      </w:r>
      <w:r>
        <w:t xml:space="preserve"> may not label shellfish sold alive using the words "product of Maine" or any other similar words or terms that misleadingly suggest the shellfish was taken from the waters of this State unless the shellfish was in fact taken from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w:pPr>
        <w:jc w:val="both"/>
        <w:spacing w:before="100" w:after="100"/>
        <w:ind w:start="360"/>
        <w:ind w:firstLine="360"/>
      </w:pPr>
      <w:r>
        <w:rPr/>
      </w:r>
      <w:r>
        <w:rPr/>
      </w:r>
      <w:r>
        <w:t xml:space="preserve">The sale of shellfish labeled in violation of this section is a deceptive business practice in violation of </w:t>
      </w:r>
      <w:r>
        <w:t>Title 17‑A, section 901</w:t>
      </w:r>
      <w:r>
        <w:t xml:space="preserve">.  A violation of this section that results in a conviction under </w:t>
      </w:r>
      <w:r>
        <w:t>Title 17‑A, section 901</w:t>
      </w:r>
      <w:r>
        <w:t xml:space="preserve"> is considered a conviction for a violation of a marine resources law under </w:t>
      </w:r>
      <w:r>
        <w:t>section 6351,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§6005. Labeling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Labeling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§6005. LABELING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