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 Cancellation of disqualified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Cancellation of disqualified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§747. CANCELLATION OF DISQUALIFIED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