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§2798. MUFFLERS REQUIRED ON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