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§1776. ROLE OF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