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Orders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§3 (AMD). PL 1977, c. 439, §3 (RPR). PL 1985, c. 53, §3 (AMD). PL 1989, c. 834, §B10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§693. Orders pending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Orders pending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§693. ORDERS PENDING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