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§1057.  Required records for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Required records for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§1057.  REQUIRED RECORDS FOR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