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§4005-H. RELATIVES; VISITATION OR ACCESS; PLACEMENT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