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United States Nuclear Regulatory Commission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§6 (AMD). PL 2005, c. 254,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 United States Nuclear Regulatory Commission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United States Nuclear Regulatory Commission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§665. UNITED STATES NUCLEAR REGULATORY COMMISSION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