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Maine Communications System Policy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Maine Communications System Policy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§1531. MAINE COMMUNICATIONS SYSTEM POLICY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