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1706-A</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§15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§1706-A. Administration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§1706-A. Administration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§1706-A. ADMINISTRATION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