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598-A</w:t>
        <w:t xml:space="preserve">.  </w:t>
      </w:r>
      <w:r>
        <w:rPr>
          <w:b/>
        </w:rPr>
        <w:t xml:space="preserve">Prospective employee's social security number</w:t>
      </w:r>
    </w:p>
    <w:p>
      <w:pPr>
        <w:jc w:val="both"/>
        <w:spacing w:before="100" w:after="100"/>
        <w:ind w:start="360"/>
        <w:ind w:firstLine="360"/>
      </w:pPr>
      <w:r>
        <w:rPr/>
      </w:r>
      <w:r>
        <w:rPr/>
      </w:r>
      <w:r>
        <w:t xml:space="preserve">Except as required by federal law, beginning January 1, 2020, an employer may not request a social security number from a prospective employee on an employment application or during the application process for employment except for the purposes of substance use testing under </w:t>
      </w:r>
      <w:r>
        <w:t>subchapter 3‑A</w:t>
      </w:r>
      <w:r>
        <w:t xml:space="preserve"> or a preemployment background check.  This section does not apply to an employer's request for a social security number after the employee has been hired.</w:t>
      </w:r>
      <w:r>
        <w:t xml:space="preserve">  </w:t>
      </w:r>
      <w:r xmlns:wp="http://schemas.openxmlformats.org/drawingml/2010/wordprocessingDrawing" xmlns:w15="http://schemas.microsoft.com/office/word/2012/wordml">
        <w:rPr>
          <w:rFonts w:ascii="Arial" w:hAnsi="Arial" w:cs="Arial"/>
          <w:sz w:val="22"/>
          <w:szCs w:val="22"/>
        </w:rPr>
        <w:t xml:space="preserve">[PL 2019, c. 567,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 §1 (NEW). PL 2019, c. 567,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§598-A. Prospective employee's social security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§598-A. Prospective employee's social security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§598-A. PROSPECTIVE EMPLOYEE'S SOCIAL SECURITY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