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Stock race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Stock race cars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 STOCK RACE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