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1375</w:t>
        <w:t xml:space="preserve">.  </w:t>
      </w:r>
      <w:r>
        <w:rPr>
          <w:b/>
        </w:rPr>
        <w:t xml:space="preserve">Studded tires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84, §1 (NEW). PL 1975, c. 681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§1375. Studded tires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§1375. Studded tires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§1375. STUDDED TIRES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