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3837</w:t>
        <w:t xml:space="preserve">.  </w:t>
      </w:r>
      <w:r>
        <w:rPr>
          <w:b/>
        </w:rPr>
        <w:t xml:space="preserve">Ejection of disruptive or destructive persons; damage to property</w:t>
      </w:r>
    </w:p>
    <w:p>
      <w:pPr>
        <w:jc w:val="both"/>
        <w:spacing w:before="100" w:after="100"/>
        <w:ind w:start="360"/>
        <w:ind w:firstLine="360"/>
      </w:pPr>
      <w:r>
        <w:rPr/>
      </w:r>
      <w:r>
        <w:rPr/>
      </w:r>
      <w:r>
        <w:t xml:space="preserve">The owner or manager of an inn, hotel, restaurant, lodging house, camping area or boardinghouse may request that any person on the premises of that establishment who is causing unnecessary disturbance to other persons on the premises or who is damaging or destroying property belonging to or in use by the inn, hotel, restaurant, lodging house, camping area or boardinghouse leave the premises immediately.  If any person who is requested to leave the premises under this section fails or refuses to do so, the owner or manager may use a reasonable degree of force against that person to remove that person from the premises.  If any person who is requested to leave the premises under this section fails or refuses to do so, the owner or manager may request a law enforcement officer to remove that person from the premises.</w:t>
      </w:r>
      <w:r>
        <w:t xml:space="preserve">  </w:t>
      </w:r>
      <w:r xmlns:wp="http://schemas.openxmlformats.org/drawingml/2010/wordprocessingDrawing" xmlns:w15="http://schemas.microsoft.com/office/word/2012/wordml">
        <w:rPr>
          <w:rFonts w:ascii="Arial" w:hAnsi="Arial" w:cs="Arial"/>
          <w:sz w:val="22"/>
          <w:szCs w:val="22"/>
        </w:rPr>
        <w:t xml:space="preserve">[PL 2013, c. 209, §3 (AMD).]</w:t>
      </w:r>
    </w:p>
    <w:p>
      <w:pPr>
        <w:jc w:val="both"/>
        <w:spacing w:before="100" w:after="100"/>
        <w:ind w:start="360"/>
        <w:ind w:firstLine="360"/>
      </w:pPr>
      <w:r>
        <w:rPr/>
      </w:r>
      <w:r>
        <w:rPr/>
      </w:r>
      <w:r>
        <w:t xml:space="preserve">Any person who is requested to leave the premises of an inn, hotel, restaurant, lodging house, camping area or boardinghouse or is ejected from the premises under this section, in addition to any other liability or penalty, is liable for the value of any property belonging to or in use by the inn, hotel, restaurant, lodging house, camping area or boardinghouse which is damaged or destroyed as a result of conduct while on the premises or which is damaged or destroyed during ejection from the premises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209,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§3837. Ejection of disruptive or destructive persons; damage to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§3837. Ejection of disruptive or destructive persons; damage to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§3837. EJECTION OF DISRUPTIVE OR DESTRUCTIVE PERSONS; DAMAGE TO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