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§4989. Incidental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§4989. Incidental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§4989. INCIDENTAL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