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w:t>
        <w:t xml:space="preserve">.  </w:t>
      </w:r>
      <w:r>
        <w:rPr>
          <w:b/>
        </w:rPr>
        <w:t xml:space="preserve">Monitoring performance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§1813. Monitoring performance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 Monitoring performance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§1813. MONITORING PERFORMANCE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