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Refusal to comply with commission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§783. REFUSAL TO COMPLY WITH COMMISSION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