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3307-C</w:t>
        <w:t xml:space="preserve">.  </w:t>
      </w:r>
      <w:r>
        <w:rPr>
          <w:b/>
        </w:rPr>
        <w:t xml:space="preserve">Definitions; reporting of petroleum inventories and deliveries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§DD13 (NEW). PL 1999, c. 758, §§1-3 (AMD). PL 2001, c. 471, §A3 (AMD). PL 2003, c. 452, §§A1-3 (AMD). PL 2003, c. 452, §X2 (AFF). PL 2005, c. 91, §§2-4 (AMD). PL 2011, c. 655, Pt. CC, §3 (RP). PL 2011, c. 655, Pt. CC,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§3307-C. Definitions; reporting of petroleum inventories and deliveries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§3307-C. Definitions; reporting of petroleum inventories and deliveries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§3307-C. DEFINITIONS; REPORTING OF PETROLEUM INVENTORIES AND DELIVERIES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