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Working capital advance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Working capital advance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§2106. WORKING CAPITAL ADVANCE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