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§1118. Advisory and technical committees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Advisory and technical committees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§1118. ADVISORY AND TECHNICAL COMMITTEES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