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2107</w:t>
        <w:t xml:space="preserve">.  </w:t>
      </w:r>
      <w:r>
        <w:rPr>
          <w:b/>
        </w:rPr>
        <w:t xml:space="preserve">Hunting or possessing firearms restricted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425, §33 (AMD). PL 1975, c. 516, §§5-A (AMD). PL 1977, c. 78, §62 (AMD). PL 1979, c. 420,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§2107. Hunting or possessing firearms restricted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§2107. Hunting or possessing firearms restricted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§2107. HUNTING OR POSSESSING FIREARMS RESTRICTED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