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§6423. LOBSTER AND CRAB FISHING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