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Service of process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§5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Service of process 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Service of process 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§306. SERVICE OF PROCESS 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