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§1692. Transfer of shares and membership;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Transfer of shares and membership;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§1692. TRANSFER OF SHARES AND MEMBERSHIP;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