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Clerk's office, books; record of stockholders; inspection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Clerk's office, books; record of stockholders; inspection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Clerk's office, books; record of stockholders; inspection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§373. CLERK'S OFFICE, BOOKS; RECORD OF STOCKHOLDERS; INSPECTION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