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 Confirming existence or nonexistence of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Confirming existence or nonexistence of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§618. CONFIRMING EXISTENCE OR NONEXISTENCE OF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