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§2798. Mufflers required on motorboats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§2798. Mufflers required on motorboats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§2798. MUFFLERS REQUIRED ON MOTORBOATS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