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7-450</w:t>
        <w:t xml:space="preserve">.  </w:t>
      </w:r>
      <w:r>
        <w:rPr>
          <w:b/>
        </w:rPr>
        <w:t xml:space="preserve">Liquidating asset</w:t>
      </w:r>
    </w:p>
    <w:p>
      <w:pPr>
        <w:jc w:val="both"/>
        <w:spacing w:before="100" w:after="0"/>
        <w:ind w:start="360"/>
        <w:ind w:firstLine="360"/>
      </w:pPr>
      <w:r>
        <w:rPr>
          <w:b/>
        </w:rPr>
        <w:t>1</w:t>
        <w:t xml:space="preserve">.  </w:t>
      </w:r>
      <w:r>
        <w:rPr>
          <w:b/>
        </w:rPr>
        <w:t xml:space="preserve">Liquidating asset.</w:t>
        <w:t xml:space="preserve"> </w:t>
      </w:r>
      <w:r>
        <w:t xml:space="preserve"> </w:t>
      </w:r>
      <w:r>
        <w:t xml:space="preserve">As used in this section, "liquidating asset" means an asset whose value will diminish or terminate because the asset is expected to produce receipts for a period of limited duration.  "Liquidating asset" includes a leasehold, patent, copyright, royalty right and right to receive payments during a period of more than one year under an arrangement that does not provide for the payment of interest on the unpaid balance.  "Liquidating asset" does not include a payment subject to </w:t>
      </w:r>
      <w:r>
        <w:t>section 7‑449</w:t>
      </w:r>
      <w:r>
        <w:t xml:space="preserve">, resources subject to </w:t>
      </w:r>
      <w:r>
        <w:t>section 7‑451</w:t>
      </w:r>
      <w:r>
        <w:t xml:space="preserve">, timber subject to </w:t>
      </w:r>
      <w:r>
        <w:t>section 7‑452</w:t>
      </w:r>
      <w:r>
        <w:t xml:space="preserve">, an activity subject to </w:t>
      </w:r>
      <w:r>
        <w:t>section 7‑454</w:t>
      </w:r>
      <w:r>
        <w:t xml:space="preserve">, an asset subject to </w:t>
      </w:r>
      <w:r>
        <w:t>section 7‑455</w:t>
      </w:r>
      <w:r>
        <w:t xml:space="preserve"> or any asset for which the trustee establishes a reserve for depreciation under </w:t>
      </w:r>
      <w:r>
        <w:t>section 7‑463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w:t>
        <w:t xml:space="preserve"> </w:t>
      </w:r>
      <w:r>
        <w:t xml:space="preserve"> </w:t>
      </w:r>
      <w:r>
        <w:t xml:space="preserve">A trustee shall allocate to income 10% of the receipts from a liquidating asset and the balance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§7-450. Liquidating asset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§7-450. Liquidating asset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§7-450. LIQUIDATING ASSET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