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Letters testamentary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Letters testamentary pending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Letters testamentary pending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§1705. LETTERS TESTAMENTARY PENDING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