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 Adjustment by arbitration or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Adjustment by arbitration or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§3508. ADJUSTMENT BY ARBITRATION OR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