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partment agency for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Department agency for surplu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partment agency for surplu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 DEPARTMENT AGENCY FOR SURPLU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