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Cooperation with federal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Cooperation with federal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§2353. COOPERATION WITH FEDERAL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