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9058</w:t>
        <w:t xml:space="preserve">.  </w:t>
      </w:r>
      <w:r>
        <w:rPr>
          <w:b/>
        </w:rPr>
        <w:t xml:space="preserve">Grandfathered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§9058. Grandfathered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§9058. Grandfathered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§9058. GRANDFATHERED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