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§4251. PUBLIC-PRIVATE PARTNERSHIPS; TRANSPORTATION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