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Broker, agent license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Broker, agent license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Broker, agent license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§1608. BROKER, AGENT LICENSE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