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1411-C</w:t>
        <w:t xml:space="preserve">.  </w:t>
      </w:r>
      <w:r>
        <w:rPr>
          <w:b/>
        </w:rPr>
        <w:t xml:space="preserve">Authority</w:t>
      </w:r>
    </w:p>
    <w:p>
      <w:pPr>
        <w:jc w:val="both"/>
        <w:spacing w:before="100" w:after="100"/>
        <w:ind w:start="360"/>
        <w:ind w:firstLine="360"/>
      </w:pPr>
      <w:r>
        <w:rPr/>
      </w:r>
      <w:r>
        <w:rPr/>
      </w:r>
      <w:r>
        <w:t xml:space="preserve">The department is the designated state agency established as the sole state agency to provide rehabilitation services, including but not limited to vocational rehabilitation services, and to provide evaluation and vocational services for purposes of the federal Rehabilitation Act of 1973 and acts amendatory and additional to the federal Rehabilitation Act of 1973.  The commissioner shall make those rules that the commissioner finds necessary and appropriate for the administration of a program of rehabilitation services and shall organize such a program within the department in a manner that is consistent with existing federal and state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2015, c. 141,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§1411-C.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§1411-C.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§1411-C.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