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601-A</w:t>
        <w:t xml:space="preserve">.  </w:t>
      </w:r>
      <w:r>
        <w:rPr>
          <w:b/>
        </w:rPr>
        <w:t xml:space="preserve">Examination of new applicants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526, §§2,28 (NEW). PL 1997, c. 373,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§601-A. Examination of new applicants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§601-A. Examination of new applicants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§601-A. EXAMINATION OF NEW APPLICANTS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