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Posses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 Posses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Posses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4. POSSES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