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Bids, awards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Bids, awards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§124. BIDS, AWARDS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