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County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sheriff's department may establish a program to deputize volunteer parking enforcement specialists to enforce disabled parking restrictions in private parking lots within the county, in areas that are not within the jurisdiction of a municipal police department, pursuant to enforcement agreements entered into between the sheriff's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§42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sheriff's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sheriff's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§43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sheriff's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§44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§§42-44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 County volunteer parking enforcement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County volunteer parking enforcement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§471. COUNTY VOLUNTEER PARKING ENFORCEMENT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