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Members of Armed Forces;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§2337. MEMBERS OF ARMED FORCES;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