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Area within which domestic electric company may generate and transmit electric energy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§§3,4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Area within which domestic electric company may generate and transmit electric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Area within which domestic electric company may generate and transmit electric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§2309. AREA WITHIN WHICH DOMESTIC ELECTRIC COMPANY MAY GENERATE AND TRANSMIT ELECTRIC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