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Unorganized militia mustered in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 Unorganized militia mustered in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Unorganized militia mustered in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09. UNORGANIZED MILITIA MUSTERED IN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