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Duties of 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Duties of local organization for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Duties of local organization for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§1103. DUTIES OF LOCAL ORGANIZATION FOR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