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§210. MEDICAL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