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Guardians and other representatives for minors and incompetents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Guardians and other representatives for minors and incompetents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§316. GUARDIANS AND OTHER REPRESENTATIVES FOR MINORS AND INCOMPETENTS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