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§404. MAINE SELF-INSURANCE GUARANTEE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