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 DEPARTMENT OF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